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F96373" w14:textId="77777777" w:rsidR="00FE0F02" w:rsidRPr="000716D5" w:rsidRDefault="00FE0F02" w:rsidP="00FE0F02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0716D5">
        <w:rPr>
          <w:rFonts w:ascii="Times New Roman" w:hAnsi="Times New Roman" w:cs="Times New Roman"/>
          <w:b/>
          <w:bCs/>
          <w:sz w:val="40"/>
          <w:szCs w:val="40"/>
          <w:lang w:val="en-US"/>
        </w:rPr>
        <w:t>Final Project</w:t>
      </w:r>
    </w:p>
    <w:p w14:paraId="28A33D50" w14:textId="5B5EACFA" w:rsidR="00950C10" w:rsidRPr="00950C10" w:rsidRDefault="00950C10" w:rsidP="00FE0F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50C10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Name: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="00FE0F02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Urazbekova Amina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/>
      </w:r>
      <w:r w:rsidRPr="00950C10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Group: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="00FE0F02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MT-2406</w:t>
      </w:r>
    </w:p>
    <w:p w14:paraId="1973F94F" w14:textId="77777777" w:rsidR="00950C10" w:rsidRPr="00950C10" w:rsidRDefault="00950C10" w:rsidP="00950C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950C10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Home Page</w:t>
      </w:r>
    </w:p>
    <w:p w14:paraId="11301DF9" w14:textId="64A4B1B5" w:rsidR="00950C10" w:rsidRPr="00950C10" w:rsidRDefault="00950C10" w:rsidP="00950C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The home page </w:t>
      </w:r>
      <w:r w:rsidR="00FE0F02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is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the welcoming section of the website </w:t>
      </w:r>
      <w:r w:rsidR="000716D5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that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introduces visitors to </w:t>
      </w:r>
      <w:proofErr w:type="spellStart"/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Caffena</w:t>
      </w:r>
      <w:proofErr w:type="spellEnd"/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Coffee. It </w:t>
      </w:r>
      <w:r w:rsidR="00FE0F02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has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a navigation bar,</w:t>
      </w:r>
      <w:r w:rsidR="00FE0F02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banner, introduct</w:t>
      </w:r>
      <w:r w:rsidR="00FE0F02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ion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text, links to other pages</w:t>
      </w:r>
      <w:r w:rsidR="00FE0F02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and </w:t>
      </w:r>
      <w:r w:rsid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a </w:t>
      </w:r>
      <w:r w:rsidR="00FE0F02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footer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The design </w:t>
      </w:r>
      <w:r w:rsidR="00FE0F02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is 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simpl</w:t>
      </w:r>
      <w:r w:rsidR="00FE0F02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and readab</w:t>
      </w:r>
      <w:r w:rsidR="00FE0F02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le with a big image in the middle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 Although this page does not include JavaScript</w:t>
      </w:r>
      <w:r w:rsidR="004006B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or </w:t>
      </w:r>
      <w:r w:rsidR="004006B4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jQuery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it </w:t>
      </w:r>
      <w:r w:rsidR="00FE0F02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shows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the foundation for the site’s layout and structure, including Bootstrap for responsiveness and styling.</w:t>
      </w:r>
      <w:r w:rsidR="00262A5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14:paraId="4E0E455E" w14:textId="3C955700" w:rsidR="00FE0F02" w:rsidRPr="000716D5" w:rsidRDefault="00FE0F02" w:rsidP="00950C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0716D5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n-US" w:eastAsia="ru-RU"/>
        </w:rPr>
        <w:drawing>
          <wp:inline distT="0" distB="0" distL="0" distR="0" wp14:anchorId="01EDEE34" wp14:editId="032DD104">
            <wp:extent cx="5021580" cy="2823465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838" cy="282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6D5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n-US" w:eastAsia="ru-RU"/>
        </w:rPr>
        <w:drawing>
          <wp:inline distT="0" distB="0" distL="0" distR="0" wp14:anchorId="48378014" wp14:editId="11A68D38">
            <wp:extent cx="4991100" cy="28063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415" cy="281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22D0" w14:textId="48570958" w:rsidR="00950C10" w:rsidRPr="00950C10" w:rsidRDefault="00950C10" w:rsidP="00950C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950C10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Menu Page</w:t>
      </w:r>
    </w:p>
    <w:p w14:paraId="50888218" w14:textId="4CB7C12A" w:rsidR="00950C10" w:rsidRPr="00950C10" w:rsidRDefault="00FE0F02" w:rsidP="00950C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 improved t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he menu page with dynamic features using jQuery.</w:t>
      </w:r>
      <w:r w:rsidR="0081780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="00262A5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The f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irst</w:t>
      </w:r>
      <w:r w:rsidR="00262A5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thing that I added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is the dynamic search, which allows users to quickly find drinks by typing keywords into the search bar. This search filters the items in real time without reloading the page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and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provid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es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a smoother 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>user experience.</w:t>
      </w:r>
      <w:r w:rsidR="009F427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The second functionality is the modal (popup) interaction, which appears when a user chooses to order a drink. The modal 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has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the selected drink 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that is 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automatically filled in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and 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 short form for entering name and phone number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I also used 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Bootstrap’s modal component, 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that</w:t>
      </w:r>
      <w:r w:rsidR="00585E65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, makes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the modal only appear when needed and does not block clicks on the page.</w:t>
      </w:r>
    </w:p>
    <w:p w14:paraId="51614BD5" w14:textId="77777777" w:rsidR="00585E65" w:rsidRPr="000716D5" w:rsidRDefault="00FE0F02" w:rsidP="00585E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16D5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B088CA3" wp14:editId="44D040DE">
            <wp:extent cx="4661992" cy="2621280"/>
            <wp:effectExtent l="0" t="0" r="571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265" cy="262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6D5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60EF5B8" wp14:editId="55A23ABD">
            <wp:extent cx="4648440" cy="26136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045" cy="262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6D5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F512CC4" wp14:editId="2E6D915E">
            <wp:extent cx="4811065" cy="27051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112" cy="271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9121" w14:textId="77777777" w:rsidR="00585E65" w:rsidRPr="000716D5" w:rsidRDefault="00585E65" w:rsidP="00585E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9CA38F3" w14:textId="77777777" w:rsidR="00585E65" w:rsidRPr="000716D5" w:rsidRDefault="00585E65" w:rsidP="00585E6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</w:p>
    <w:p w14:paraId="60499E7E" w14:textId="0DF7782E" w:rsidR="00950C10" w:rsidRPr="00950C10" w:rsidRDefault="00950C10" w:rsidP="00585E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50C10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lastRenderedPageBreak/>
        <w:t>About Us Page</w:t>
      </w:r>
    </w:p>
    <w:p w14:paraId="30998246" w14:textId="77777777" w:rsidR="00585E65" w:rsidRPr="000716D5" w:rsidRDefault="00585E65" w:rsidP="00585E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In t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he about page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,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 added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an interactive dynamic table with CRUD (Create, Read, Update, Delete) operations for managing staff information. 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By u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sing 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jQuery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can add new staff members, edit existing 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ones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and remove 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them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directly 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in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the table. This functionality 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gives me opportunity to 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manipulate data without reloading the page, 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and that shows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how DOM manipulation can be used for 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these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tasks. 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I also have a 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jQuery animation here, which is a “welcome popup” that fades in when the page loads, and fades out when I press “close”. I believe this feature adds personality and makes the site more dynamic.</w:t>
      </w:r>
      <w:r w:rsidRPr="000716D5">
        <w:rPr>
          <w:rFonts w:ascii="Times New Roman" w:eastAsia="Times New Roman" w:hAnsi="Times New Roman" w:cs="Times New Roman"/>
          <w:noProof/>
          <w:sz w:val="24"/>
          <w:szCs w:val="24"/>
          <w:lang w:val="en-US" w:eastAsia="ru-RU"/>
        </w:rPr>
        <w:drawing>
          <wp:inline distT="0" distB="0" distL="0" distR="0" wp14:anchorId="22530D2D" wp14:editId="13A65159">
            <wp:extent cx="4404498" cy="2476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743" cy="24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6D5">
        <w:rPr>
          <w:rFonts w:ascii="Times New Roman" w:eastAsia="Times New Roman" w:hAnsi="Times New Roman" w:cs="Times New Roman"/>
          <w:noProof/>
          <w:sz w:val="24"/>
          <w:szCs w:val="24"/>
          <w:lang w:val="en-US" w:eastAsia="ru-RU"/>
        </w:rPr>
        <w:drawing>
          <wp:inline distT="0" distB="0" distL="0" distR="0" wp14:anchorId="526DF6F2" wp14:editId="0F3F103F">
            <wp:extent cx="4445155" cy="24993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302" cy="25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7752" w14:textId="420ABA4A" w:rsidR="00585E65" w:rsidRPr="00950C10" w:rsidRDefault="00585E65" w:rsidP="00585E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716D5">
        <w:rPr>
          <w:rFonts w:ascii="Times New Roman" w:eastAsia="Times New Roman" w:hAnsi="Times New Roman" w:cs="Times New Roman"/>
          <w:noProof/>
          <w:sz w:val="24"/>
          <w:szCs w:val="24"/>
          <w:lang w:val="en-US" w:eastAsia="ru-RU"/>
        </w:rPr>
        <w:drawing>
          <wp:inline distT="0" distB="0" distL="0" distR="0" wp14:anchorId="110BD052" wp14:editId="721C1643">
            <wp:extent cx="4411980" cy="2480707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48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A03F" w14:textId="77777777" w:rsidR="00950C10" w:rsidRPr="00950C10" w:rsidRDefault="00950C10" w:rsidP="00950C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950C10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lastRenderedPageBreak/>
        <w:t>Gallery Page</w:t>
      </w:r>
    </w:p>
    <w:p w14:paraId="5B928767" w14:textId="008182E8" w:rsidR="00950C10" w:rsidRPr="00950C10" w:rsidRDefault="00950C10" w:rsidP="00950C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The gallery page </w:t>
      </w:r>
      <w:r w:rsidR="00AA1A25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has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a filtering and lightbox system.</w:t>
      </w:r>
      <w:r w:rsidR="00AA1A25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I added f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iltering </w:t>
      </w:r>
      <w:r w:rsidR="00AA1A25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to 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allow users to switch between categories such as drinks, desserts, and interior, dynamically </w:t>
      </w:r>
      <w:r w:rsidR="00AA1A25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showing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only the selected images through jQuery event handling. </w:t>
      </w:r>
      <w:r w:rsidR="00AA1A25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Also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="00AA1A25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I used 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a lightbox effect </w:t>
      </w:r>
      <w:r w:rsidR="00AA1A25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for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when a user clicks on an image, it </w:t>
      </w:r>
      <w:r w:rsidR="00AA1A25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would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popup with a darkened background. </w:t>
      </w:r>
      <w:r w:rsidR="00AA1A25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 made it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using Bootstrap classes and </w:t>
      </w:r>
      <w:r w:rsidR="00AA1A25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jQuery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</w:t>
      </w:r>
      <w:r w:rsidR="00AA1A25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So, t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ogether, these features create an engaging and visually dynamic </w:t>
      </w:r>
      <w:r w:rsidR="00AA1A25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page.</w:t>
      </w:r>
    </w:p>
    <w:p w14:paraId="77261466" w14:textId="1B0C5ECE" w:rsidR="00950C10" w:rsidRPr="00950C10" w:rsidRDefault="00AA1A25" w:rsidP="00950C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16D5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9BC1426" wp14:editId="7787FEF0">
            <wp:extent cx="4607780" cy="259080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623" cy="259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6D5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EF9B0F9" wp14:editId="59EBFD82">
            <wp:extent cx="4499364" cy="25298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089" cy="253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6D5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49DC653" wp14:editId="30515224">
            <wp:extent cx="4499365" cy="25298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853" cy="253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8F35" w14:textId="77777777" w:rsidR="00950C10" w:rsidRPr="00950C10" w:rsidRDefault="00950C10" w:rsidP="00950C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950C10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lastRenderedPageBreak/>
        <w:t>Contact Page</w:t>
      </w:r>
    </w:p>
    <w:p w14:paraId="3D27AB5D" w14:textId="5B153F69" w:rsidR="00950C10" w:rsidRPr="00950C10" w:rsidRDefault="00AA1A25" w:rsidP="00950C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Finally, in the 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contact page 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 added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a detailed form validation system using JavaScript and Regular Expressions (</w:t>
      </w:r>
      <w:proofErr w:type="spellStart"/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RegEx</w:t>
      </w:r>
      <w:proofErr w:type="spellEnd"/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).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The script validates user’s name, email, password, and message fields in real time. It 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shows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visual feedback through 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different 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color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 of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Bootstrap alert messages. 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It 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check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he email format using </w:t>
      </w:r>
      <w:proofErr w:type="spellStart"/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RegEx</w:t>
      </w:r>
      <w:proofErr w:type="spellEnd"/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, and password strength display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ing real-time feedbacks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as weak, medium, or strong based on length and content. The form also 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has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password confirmation logic to 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be sure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both fields match before submission.</w:t>
      </w:r>
      <w:r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All validation happens before</w:t>
      </w:r>
      <w:r w:rsidR="00FC499F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user su</w:t>
      </w:r>
      <w:r w:rsidR="006E7C7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bm</w:t>
      </w:r>
      <w:r w:rsidR="00FC499F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its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the form, </w:t>
      </w:r>
      <w:r w:rsidR="00FC499F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and that 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preve</w:t>
      </w:r>
      <w:r w:rsidR="00FC499F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nts the sending of </w:t>
      </w:r>
      <w:r w:rsidR="00950C10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invalid</w:t>
      </w:r>
      <w:r w:rsidR="00FC499F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data.</w:t>
      </w:r>
      <w:r w:rsidR="006E7C7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14:paraId="256367B1" w14:textId="2A9FD2F4" w:rsidR="00602733" w:rsidRPr="000716D5" w:rsidRDefault="00602733" w:rsidP="00950C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716D5">
        <w:rPr>
          <w:rFonts w:ascii="Times New Roman" w:eastAsia="Times New Roman" w:hAnsi="Times New Roman" w:cs="Times New Roman"/>
          <w:noProof/>
          <w:sz w:val="24"/>
          <w:szCs w:val="24"/>
          <w:lang w:val="en-US" w:eastAsia="ru-RU"/>
        </w:rPr>
        <w:drawing>
          <wp:inline distT="0" distB="0" distL="0" distR="0" wp14:anchorId="5617769B" wp14:editId="69BC8F05">
            <wp:extent cx="4404497" cy="24765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089" cy="248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88E3" w14:textId="77777777" w:rsidR="00602733" w:rsidRPr="000716D5" w:rsidRDefault="00602733" w:rsidP="00950C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716D5">
        <w:rPr>
          <w:rFonts w:ascii="Times New Roman" w:eastAsia="Times New Roman" w:hAnsi="Times New Roman" w:cs="Times New Roman"/>
          <w:noProof/>
          <w:sz w:val="24"/>
          <w:szCs w:val="24"/>
          <w:lang w:val="en-US" w:eastAsia="ru-RU"/>
        </w:rPr>
        <w:drawing>
          <wp:inline distT="0" distB="0" distL="0" distR="0" wp14:anchorId="23516A5D" wp14:editId="18DD53A2">
            <wp:extent cx="4381500" cy="246356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547" cy="248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1D0D" w14:textId="718DC00C" w:rsidR="00950C10" w:rsidRPr="00950C10" w:rsidRDefault="00602733" w:rsidP="00950C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716D5">
        <w:rPr>
          <w:rFonts w:ascii="Times New Roman" w:eastAsia="Times New Roman" w:hAnsi="Times New Roman" w:cs="Times New Roman"/>
          <w:noProof/>
          <w:sz w:val="24"/>
          <w:szCs w:val="24"/>
          <w:lang w:val="en-US" w:eastAsia="ru-RU"/>
        </w:rPr>
        <w:drawing>
          <wp:inline distT="0" distB="0" distL="0" distR="0" wp14:anchorId="42D206A3" wp14:editId="4099C79E">
            <wp:extent cx="4457700" cy="2506414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896" cy="251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5F61" w14:textId="77777777" w:rsidR="00950C10" w:rsidRPr="00950C10" w:rsidRDefault="00950C10" w:rsidP="00950C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950C10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lastRenderedPageBreak/>
        <w:t>Summary</w:t>
      </w:r>
    </w:p>
    <w:p w14:paraId="0D1B829A" w14:textId="77AB681E" w:rsidR="007D39C0" w:rsidRPr="000716D5" w:rsidRDefault="00950C10" w:rsidP="006027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Throughout the development of this website, I </w:t>
      </w:r>
      <w:r w:rsidR="00602733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used everything from the </w:t>
      </w:r>
      <w:r w:rsidR="00602733" w:rsidRPr="000716D5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602733" w:rsidRPr="000716D5">
        <w:rPr>
          <w:rFonts w:ascii="Times New Roman" w:hAnsi="Times New Roman" w:cs="Times New Roman"/>
          <w:sz w:val="24"/>
          <w:szCs w:val="24"/>
          <w:lang w:val="en-US"/>
        </w:rPr>
        <w:t>equirements</w:t>
      </w:r>
      <w:r w:rsidR="00602733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like, 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HTML, CSS, Bootstrap, JavaScript, and jQuery to create a responsive and interactive coffee shop </w:t>
      </w:r>
      <w:r w:rsidR="00602733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web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site.</w:t>
      </w:r>
      <w:r w:rsidR="00602733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Each page demonstrates a different </w:t>
      </w:r>
      <w:r w:rsidR="00602733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side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of dynamic web</w:t>
      </w:r>
      <w:r w:rsidR="00602733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site structuring, 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from user interface </w:t>
      </w:r>
      <w:r w:rsidR="00602733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improvement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to data manipulation and validation. During the</w:t>
      </w:r>
      <w:r w:rsidR="00602733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whole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process, I learned how to integrate Bootstrap components with custom scripts, </w:t>
      </w:r>
      <w:r w:rsidR="00602733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use </w:t>
      </w:r>
      <w:r w:rsidR="00602733"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JavaScript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for form validation, and improve user experience through modals, search bars, filtering systems, and CRUD operations.</w:t>
      </w:r>
      <w:r w:rsidR="00602733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This project</w:t>
      </w:r>
      <w:r w:rsidR="00602733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really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helped</w:t>
      </w:r>
      <w:r w:rsidR="00602733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me</w:t>
      </w:r>
      <w:r w:rsidR="006E7C7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to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="00602733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improve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my understanding of front-end </w:t>
      </w:r>
      <w:r w:rsidR="00602733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development and 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giv</w:t>
      </w:r>
      <w:r w:rsidR="00602733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me</w:t>
      </w:r>
      <w:r w:rsidR="00602733" w:rsidRPr="000716D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an opportunity for a</w:t>
      </w:r>
      <w:r w:rsidRPr="00950C1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practical experience in creating a complete interactive website.</w:t>
      </w:r>
    </w:p>
    <w:sectPr w:rsidR="007D39C0" w:rsidRPr="000716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0C10"/>
    <w:rsid w:val="000716D5"/>
    <w:rsid w:val="00262A59"/>
    <w:rsid w:val="004006B4"/>
    <w:rsid w:val="004C6B02"/>
    <w:rsid w:val="00572C8C"/>
    <w:rsid w:val="00585E65"/>
    <w:rsid w:val="00602733"/>
    <w:rsid w:val="006E7C7F"/>
    <w:rsid w:val="007D39C0"/>
    <w:rsid w:val="0081780C"/>
    <w:rsid w:val="00950C10"/>
    <w:rsid w:val="009F427C"/>
    <w:rsid w:val="00AA1A25"/>
    <w:rsid w:val="00FC499F"/>
    <w:rsid w:val="00FE0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2DDE6C"/>
  <w15:chartTrackingRefBased/>
  <w15:docId w15:val="{F7B62AEE-1847-4EA6-8F86-587D505B2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950C1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950C1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950C10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50C10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Normal (Web)"/>
    <w:basedOn w:val="a"/>
    <w:uiPriority w:val="99"/>
    <w:semiHidden/>
    <w:unhideWhenUsed/>
    <w:rsid w:val="00950C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950C10"/>
    <w:rPr>
      <w:b/>
      <w:bCs/>
    </w:rPr>
  </w:style>
  <w:style w:type="character" w:styleId="a5">
    <w:name w:val="Emphasis"/>
    <w:basedOn w:val="a0"/>
    <w:uiPriority w:val="20"/>
    <w:qFormat/>
    <w:rsid w:val="00950C10"/>
    <w:rPr>
      <w:i/>
      <w:iCs/>
    </w:rPr>
  </w:style>
  <w:style w:type="character" w:styleId="HTML">
    <w:name w:val="HTML Code"/>
    <w:basedOn w:val="a0"/>
    <w:uiPriority w:val="99"/>
    <w:semiHidden/>
    <w:unhideWhenUsed/>
    <w:rsid w:val="00950C1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858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6</Pages>
  <Words>547</Words>
  <Characters>3121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Amina Urazbekova</dc:creator>
  <cp:keywords/>
  <dc:description/>
  <cp:lastModifiedBy>Amina Urazbekova</cp:lastModifiedBy>
  <cp:revision>12</cp:revision>
  <dcterms:created xsi:type="dcterms:W3CDTF">2025-11-13T19:09:00Z</dcterms:created>
  <dcterms:modified xsi:type="dcterms:W3CDTF">2025-11-13T19:57:00Z</dcterms:modified>
</cp:coreProperties>
</file>